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83F7" w14:textId="77777777" w:rsidR="00B24D6C" w:rsidRPr="00117828" w:rsidRDefault="00AD632E">
      <w:pPr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17828">
        <w:rPr>
          <w:rFonts w:asciiTheme="minorEastAsia" w:eastAsiaTheme="minorEastAsia" w:hAnsiTheme="minorEastAsia" w:hint="eastAsia"/>
          <w:sz w:val="21"/>
          <w:szCs w:val="21"/>
        </w:rPr>
        <w:t>２８</w:t>
      </w:r>
      <w:r w:rsidRPr="0011782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117828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117828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117828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117828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1FF687FA" w14:textId="77777777" w:rsidR="00B24D6C" w:rsidRPr="00117828" w:rsidRDefault="00B24D6C">
      <w:pPr>
        <w:rPr>
          <w:rFonts w:asciiTheme="minorEastAsia" w:eastAsiaTheme="minorEastAsia" w:hAnsiTheme="minorEastAsia"/>
          <w:sz w:val="21"/>
          <w:szCs w:val="21"/>
        </w:rPr>
      </w:pPr>
    </w:p>
    <w:p w14:paraId="4FCB555D" w14:textId="77777777" w:rsidR="00B24D6C" w:rsidRPr="00117828" w:rsidRDefault="00AD632E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移 送 取 扱 所 保 安 検 査 申 請 書</w:t>
      </w:r>
    </w:p>
    <w:tbl>
      <w:tblPr>
        <w:tblW w:w="93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441"/>
        <w:gridCol w:w="346"/>
        <w:gridCol w:w="3084"/>
        <w:gridCol w:w="3156"/>
      </w:tblGrid>
      <w:tr w:rsidR="00B24D6C" w:rsidRPr="00117828" w14:paraId="6EBA5655" w14:textId="77777777" w:rsidTr="00117828">
        <w:trPr>
          <w:trHeight w:val="1292"/>
        </w:trPr>
        <w:tc>
          <w:tcPr>
            <w:tcW w:w="9323" w:type="dxa"/>
            <w:gridSpan w:val="5"/>
          </w:tcPr>
          <w:p w14:paraId="4696BEEE" w14:textId="4260E307" w:rsidR="00B24D6C" w:rsidRPr="00117828" w:rsidRDefault="00AD632E" w:rsidP="00B50CFF">
            <w:pPr>
              <w:wordWrap w:val="0"/>
              <w:spacing w:beforeLines="50" w:before="16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B50CF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20278AC0" w14:textId="77777777" w:rsidR="00B24D6C" w:rsidRPr="00117828" w:rsidRDefault="00AD63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2802BCDF" w14:textId="77777777" w:rsidR="00B24D6C" w:rsidRPr="00117828" w:rsidRDefault="00AD63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申 請 者</w:t>
            </w:r>
          </w:p>
          <w:p w14:paraId="0C1477AE" w14:textId="77777777" w:rsidR="00B24D6C" w:rsidRPr="00117828" w:rsidRDefault="00B24D6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3FF853" w14:textId="19F267BA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（電話　　　　　 　）</w:t>
            </w:r>
          </w:p>
          <w:p w14:paraId="19263EC7" w14:textId="77777777" w:rsidR="00B24D6C" w:rsidRPr="00B50CFF" w:rsidRDefault="00B24D6C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14:paraId="6B431BBA" w14:textId="0381F86E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 　</w:t>
            </w:r>
            <w:r w:rsidR="00EC2704" w:rsidRPr="00EC2704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u w:val="single" w:color="000000" w:themeColor="text1"/>
              </w:rPr>
              <w:t>印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088B9AB2" w14:textId="77777777" w:rsidR="00B24D6C" w:rsidRPr="00117828" w:rsidRDefault="00B24D6C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B24D6C" w:rsidRPr="00117828" w14:paraId="03BCAA7C" w14:textId="77777777" w:rsidTr="00117828">
        <w:trPr>
          <w:cantSplit/>
          <w:trHeight w:val="360"/>
        </w:trPr>
        <w:tc>
          <w:tcPr>
            <w:tcW w:w="1296" w:type="dxa"/>
            <w:vMerge w:val="restart"/>
            <w:vAlign w:val="center"/>
          </w:tcPr>
          <w:p w14:paraId="7D8EF981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441" w:type="dxa"/>
            <w:vAlign w:val="center"/>
          </w:tcPr>
          <w:p w14:paraId="7106C92A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86" w:type="dxa"/>
            <w:gridSpan w:val="3"/>
            <w:vAlign w:val="center"/>
          </w:tcPr>
          <w:p w14:paraId="2C60417A" w14:textId="77777777" w:rsidR="00B24D6C" w:rsidRPr="00117828" w:rsidRDefault="00AD63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B24D6C" w:rsidRPr="00117828" w14:paraId="4A908C33" w14:textId="77777777" w:rsidTr="00117828">
        <w:trPr>
          <w:cantSplit/>
          <w:trHeight w:val="360"/>
        </w:trPr>
        <w:tc>
          <w:tcPr>
            <w:tcW w:w="1296" w:type="dxa"/>
            <w:vMerge/>
            <w:vAlign w:val="center"/>
          </w:tcPr>
          <w:p w14:paraId="77E4FD42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6D4BF3E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86" w:type="dxa"/>
            <w:gridSpan w:val="3"/>
            <w:vAlign w:val="center"/>
          </w:tcPr>
          <w:p w14:paraId="4AB98783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798917E9" w14:textId="77777777" w:rsidTr="00117828">
        <w:trPr>
          <w:cantSplit/>
          <w:trHeight w:val="360"/>
        </w:trPr>
        <w:tc>
          <w:tcPr>
            <w:tcW w:w="1296" w:type="dxa"/>
            <w:vMerge w:val="restart"/>
            <w:vAlign w:val="center"/>
          </w:tcPr>
          <w:p w14:paraId="265F51AD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1441" w:type="dxa"/>
            <w:vAlign w:val="center"/>
          </w:tcPr>
          <w:p w14:paraId="31CD28D3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起点</w:t>
            </w:r>
          </w:p>
        </w:tc>
        <w:tc>
          <w:tcPr>
            <w:tcW w:w="6586" w:type="dxa"/>
            <w:gridSpan w:val="3"/>
            <w:vAlign w:val="center"/>
          </w:tcPr>
          <w:p w14:paraId="26A3EB5D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14D1A7EE" w14:textId="77777777" w:rsidTr="00117828">
        <w:trPr>
          <w:cantSplit/>
          <w:trHeight w:val="360"/>
        </w:trPr>
        <w:tc>
          <w:tcPr>
            <w:tcW w:w="1296" w:type="dxa"/>
            <w:vMerge/>
            <w:vAlign w:val="center"/>
          </w:tcPr>
          <w:p w14:paraId="1B6750A4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58D54F4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終点</w:t>
            </w:r>
          </w:p>
        </w:tc>
        <w:tc>
          <w:tcPr>
            <w:tcW w:w="6586" w:type="dxa"/>
            <w:gridSpan w:val="3"/>
            <w:vAlign w:val="center"/>
          </w:tcPr>
          <w:p w14:paraId="7A010960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5CA9347D" w14:textId="77777777" w:rsidTr="00117828">
        <w:trPr>
          <w:cantSplit/>
          <w:trHeight w:val="360"/>
        </w:trPr>
        <w:tc>
          <w:tcPr>
            <w:tcW w:w="1296" w:type="dxa"/>
            <w:vMerge/>
            <w:vAlign w:val="center"/>
          </w:tcPr>
          <w:p w14:paraId="4A241945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65EA54AA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経過地</w:t>
            </w:r>
          </w:p>
        </w:tc>
        <w:tc>
          <w:tcPr>
            <w:tcW w:w="6586" w:type="dxa"/>
            <w:gridSpan w:val="3"/>
            <w:vAlign w:val="center"/>
          </w:tcPr>
          <w:p w14:paraId="69BEED79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61003A54" w14:textId="77777777" w:rsidTr="00117828">
        <w:trPr>
          <w:cantSplit/>
          <w:trHeight w:val="360"/>
        </w:trPr>
        <w:tc>
          <w:tcPr>
            <w:tcW w:w="1296" w:type="dxa"/>
            <w:vMerge w:val="restart"/>
            <w:vAlign w:val="center"/>
          </w:tcPr>
          <w:p w14:paraId="624F9113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配管</w:t>
            </w:r>
          </w:p>
        </w:tc>
        <w:tc>
          <w:tcPr>
            <w:tcW w:w="1441" w:type="dxa"/>
            <w:vAlign w:val="center"/>
          </w:tcPr>
          <w:p w14:paraId="217D74CC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</w:t>
            </w:r>
          </w:p>
        </w:tc>
        <w:tc>
          <w:tcPr>
            <w:tcW w:w="6586" w:type="dxa"/>
            <w:gridSpan w:val="3"/>
            <w:vAlign w:val="center"/>
          </w:tcPr>
          <w:p w14:paraId="64F6895A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ｋｍ</w:t>
            </w:r>
          </w:p>
        </w:tc>
      </w:tr>
      <w:tr w:rsidR="00B24D6C" w:rsidRPr="00117828" w14:paraId="0E58AD35" w14:textId="77777777" w:rsidTr="00117828">
        <w:trPr>
          <w:cantSplit/>
          <w:trHeight w:val="360"/>
        </w:trPr>
        <w:tc>
          <w:tcPr>
            <w:tcW w:w="1296" w:type="dxa"/>
            <w:vMerge/>
            <w:vAlign w:val="center"/>
          </w:tcPr>
          <w:p w14:paraId="60CA9349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6815180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外径</w:t>
            </w:r>
          </w:p>
        </w:tc>
        <w:tc>
          <w:tcPr>
            <w:tcW w:w="6586" w:type="dxa"/>
            <w:gridSpan w:val="3"/>
            <w:vAlign w:val="center"/>
          </w:tcPr>
          <w:p w14:paraId="3A20909D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ｍｍ</w:t>
            </w:r>
          </w:p>
        </w:tc>
      </w:tr>
      <w:tr w:rsidR="00B24D6C" w:rsidRPr="00117828" w14:paraId="4D1D9C7E" w14:textId="77777777" w:rsidTr="00117828">
        <w:trPr>
          <w:cantSplit/>
          <w:trHeight w:val="360"/>
        </w:trPr>
        <w:tc>
          <w:tcPr>
            <w:tcW w:w="1296" w:type="dxa"/>
            <w:vMerge/>
            <w:vAlign w:val="center"/>
          </w:tcPr>
          <w:p w14:paraId="7AF97961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4FB2881B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条数</w:t>
            </w:r>
          </w:p>
        </w:tc>
        <w:tc>
          <w:tcPr>
            <w:tcW w:w="6586" w:type="dxa"/>
            <w:gridSpan w:val="3"/>
            <w:vAlign w:val="center"/>
          </w:tcPr>
          <w:p w14:paraId="0F1C560B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</w:p>
        </w:tc>
      </w:tr>
      <w:tr w:rsidR="00B24D6C" w:rsidRPr="00117828" w14:paraId="57CBB68C" w14:textId="77777777" w:rsidTr="00117828">
        <w:trPr>
          <w:cantSplit/>
          <w:trHeight w:val="427"/>
        </w:trPr>
        <w:tc>
          <w:tcPr>
            <w:tcW w:w="2737" w:type="dxa"/>
            <w:gridSpan w:val="2"/>
            <w:vAlign w:val="center"/>
          </w:tcPr>
          <w:p w14:paraId="040965F8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危険物の類、品名（指定数量）及び化学名又は通称名</w:t>
            </w:r>
          </w:p>
        </w:tc>
        <w:tc>
          <w:tcPr>
            <w:tcW w:w="6586" w:type="dxa"/>
            <w:gridSpan w:val="3"/>
            <w:vAlign w:val="center"/>
          </w:tcPr>
          <w:p w14:paraId="7799868D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015AD74E" w14:textId="77777777" w:rsidTr="00117828">
        <w:trPr>
          <w:cantSplit/>
          <w:trHeight w:val="428"/>
        </w:trPr>
        <w:tc>
          <w:tcPr>
            <w:tcW w:w="2737" w:type="dxa"/>
            <w:gridSpan w:val="2"/>
            <w:vAlign w:val="center"/>
          </w:tcPr>
          <w:p w14:paraId="3D270548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危険物の移送量</w:t>
            </w:r>
          </w:p>
        </w:tc>
        <w:tc>
          <w:tcPr>
            <w:tcW w:w="6586" w:type="dxa"/>
            <w:gridSpan w:val="3"/>
            <w:vAlign w:val="center"/>
          </w:tcPr>
          <w:p w14:paraId="1D026EA1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ｋｌ／日</w:t>
            </w:r>
          </w:p>
        </w:tc>
      </w:tr>
      <w:tr w:rsidR="00B24D6C" w:rsidRPr="00117828" w14:paraId="3DEF563C" w14:textId="77777777" w:rsidTr="00117828">
        <w:trPr>
          <w:cantSplit/>
          <w:trHeight w:val="375"/>
        </w:trPr>
        <w:tc>
          <w:tcPr>
            <w:tcW w:w="1296" w:type="dxa"/>
            <w:vMerge w:val="restart"/>
            <w:vAlign w:val="center"/>
          </w:tcPr>
          <w:p w14:paraId="15028363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ポンプの</w:t>
            </w:r>
          </w:p>
          <w:p w14:paraId="1C771B59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種類等</w:t>
            </w:r>
          </w:p>
        </w:tc>
        <w:tc>
          <w:tcPr>
            <w:tcW w:w="1441" w:type="dxa"/>
            <w:vAlign w:val="center"/>
          </w:tcPr>
          <w:p w14:paraId="2060F505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種類・型式</w:t>
            </w:r>
          </w:p>
        </w:tc>
        <w:tc>
          <w:tcPr>
            <w:tcW w:w="6586" w:type="dxa"/>
            <w:gridSpan w:val="3"/>
            <w:vAlign w:val="center"/>
          </w:tcPr>
          <w:p w14:paraId="42A48E2E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4D6C" w:rsidRPr="00117828" w14:paraId="5F59D683" w14:textId="77777777" w:rsidTr="00117828">
        <w:trPr>
          <w:cantSplit/>
          <w:trHeight w:val="375"/>
        </w:trPr>
        <w:tc>
          <w:tcPr>
            <w:tcW w:w="1296" w:type="dxa"/>
            <w:vMerge/>
            <w:vAlign w:val="center"/>
          </w:tcPr>
          <w:p w14:paraId="21CC23F3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F8BE730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全揚程</w:t>
            </w:r>
          </w:p>
        </w:tc>
        <w:tc>
          <w:tcPr>
            <w:tcW w:w="6586" w:type="dxa"/>
            <w:gridSpan w:val="3"/>
            <w:vAlign w:val="center"/>
          </w:tcPr>
          <w:p w14:paraId="2530E1F9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B24D6C" w:rsidRPr="00117828" w14:paraId="078D4518" w14:textId="77777777" w:rsidTr="00117828">
        <w:trPr>
          <w:cantSplit/>
          <w:trHeight w:val="375"/>
        </w:trPr>
        <w:tc>
          <w:tcPr>
            <w:tcW w:w="1296" w:type="dxa"/>
            <w:vMerge/>
            <w:vAlign w:val="center"/>
          </w:tcPr>
          <w:p w14:paraId="14873D41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3459C0A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吐出量</w:t>
            </w:r>
          </w:p>
        </w:tc>
        <w:tc>
          <w:tcPr>
            <w:tcW w:w="6586" w:type="dxa"/>
            <w:gridSpan w:val="3"/>
            <w:vAlign w:val="center"/>
          </w:tcPr>
          <w:p w14:paraId="407FF2AA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ｋｌ／時</w:t>
            </w:r>
          </w:p>
        </w:tc>
      </w:tr>
      <w:tr w:rsidR="00B24D6C" w:rsidRPr="00117828" w14:paraId="0CE04883" w14:textId="77777777" w:rsidTr="00117828">
        <w:trPr>
          <w:cantSplit/>
          <w:trHeight w:val="375"/>
        </w:trPr>
        <w:tc>
          <w:tcPr>
            <w:tcW w:w="1296" w:type="dxa"/>
            <w:vMerge/>
            <w:vAlign w:val="center"/>
          </w:tcPr>
          <w:p w14:paraId="51A05B52" w14:textId="77777777" w:rsidR="00B24D6C" w:rsidRPr="00117828" w:rsidRDefault="00B24D6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FDC3C13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基数</w:t>
            </w:r>
          </w:p>
        </w:tc>
        <w:tc>
          <w:tcPr>
            <w:tcW w:w="6586" w:type="dxa"/>
            <w:gridSpan w:val="3"/>
            <w:vAlign w:val="center"/>
          </w:tcPr>
          <w:p w14:paraId="0EF94BDE" w14:textId="77777777" w:rsidR="00B24D6C" w:rsidRPr="00117828" w:rsidRDefault="00AD632E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基</w:t>
            </w:r>
          </w:p>
        </w:tc>
      </w:tr>
      <w:tr w:rsidR="00B24D6C" w:rsidRPr="00117828" w14:paraId="4F525D6E" w14:textId="77777777" w:rsidTr="00117828">
        <w:trPr>
          <w:cantSplit/>
          <w:trHeight w:val="472"/>
        </w:trPr>
        <w:tc>
          <w:tcPr>
            <w:tcW w:w="2737" w:type="dxa"/>
            <w:gridSpan w:val="2"/>
            <w:vAlign w:val="center"/>
          </w:tcPr>
          <w:p w14:paraId="134A7A4C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設置又は変更の許可</w:t>
            </w:r>
          </w:p>
          <w:p w14:paraId="2B426BA2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586" w:type="dxa"/>
            <w:gridSpan w:val="3"/>
            <w:vAlign w:val="center"/>
          </w:tcPr>
          <w:p w14:paraId="2E27FE45" w14:textId="4F83CA3F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6D66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　　　月　　　　　日　　第　　　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号</w:t>
            </w:r>
          </w:p>
        </w:tc>
      </w:tr>
      <w:tr w:rsidR="00B24D6C" w:rsidRPr="00117828" w14:paraId="53E0B0A5" w14:textId="77777777" w:rsidTr="00117828">
        <w:trPr>
          <w:cantSplit/>
          <w:trHeight w:val="471"/>
        </w:trPr>
        <w:tc>
          <w:tcPr>
            <w:tcW w:w="2737" w:type="dxa"/>
            <w:gridSpan w:val="2"/>
            <w:vAlign w:val="center"/>
          </w:tcPr>
          <w:p w14:paraId="25D71FED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設置又は変更の完成検査</w:t>
            </w:r>
          </w:p>
          <w:p w14:paraId="48F08E34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年月日及び検査番号</w:t>
            </w:r>
          </w:p>
        </w:tc>
        <w:tc>
          <w:tcPr>
            <w:tcW w:w="6586" w:type="dxa"/>
            <w:gridSpan w:val="3"/>
            <w:vAlign w:val="center"/>
          </w:tcPr>
          <w:p w14:paraId="4F8C4931" w14:textId="32016B6F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6D66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　　　月　　　　　日　　第　　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号</w:t>
            </w:r>
          </w:p>
        </w:tc>
      </w:tr>
      <w:tr w:rsidR="00B24D6C" w:rsidRPr="00117828" w14:paraId="7884F8F0" w14:textId="77777777" w:rsidTr="00117828">
        <w:trPr>
          <w:cantSplit/>
          <w:trHeight w:val="405"/>
        </w:trPr>
        <w:tc>
          <w:tcPr>
            <w:tcW w:w="2737" w:type="dxa"/>
            <w:gridSpan w:val="2"/>
            <w:vAlign w:val="center"/>
          </w:tcPr>
          <w:p w14:paraId="6DE58D98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前回保安検査年月日</w:t>
            </w:r>
          </w:p>
          <w:p w14:paraId="1A75F064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及び検査番号</w:t>
            </w:r>
          </w:p>
        </w:tc>
        <w:tc>
          <w:tcPr>
            <w:tcW w:w="6586" w:type="dxa"/>
            <w:gridSpan w:val="3"/>
            <w:vAlign w:val="center"/>
          </w:tcPr>
          <w:p w14:paraId="3993DCA8" w14:textId="76564E12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="006D66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　　　月　　　　　日　　第　　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号</w:t>
            </w:r>
          </w:p>
        </w:tc>
      </w:tr>
      <w:tr w:rsidR="00B24D6C" w:rsidRPr="00117828" w14:paraId="3B797240" w14:textId="77777777" w:rsidTr="00117828">
        <w:trPr>
          <w:cantSplit/>
          <w:trHeight w:val="405"/>
        </w:trPr>
        <w:tc>
          <w:tcPr>
            <w:tcW w:w="2737" w:type="dxa"/>
            <w:gridSpan w:val="2"/>
            <w:vAlign w:val="center"/>
          </w:tcPr>
          <w:p w14:paraId="204EFC36" w14:textId="77777777" w:rsidR="00B24D6C" w:rsidRPr="00117828" w:rsidRDefault="00AD632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検査希望年月日</w:t>
            </w:r>
          </w:p>
        </w:tc>
        <w:tc>
          <w:tcPr>
            <w:tcW w:w="6586" w:type="dxa"/>
            <w:gridSpan w:val="3"/>
            <w:vAlign w:val="center"/>
          </w:tcPr>
          <w:p w14:paraId="112E622F" w14:textId="3E2DA5A4" w:rsidR="00B24D6C" w:rsidRPr="00117828" w:rsidRDefault="00AD63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="006D66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　　　　月　　　　　　日</w:t>
            </w:r>
          </w:p>
        </w:tc>
      </w:tr>
      <w:tr w:rsidR="00B24D6C" w:rsidRPr="00117828" w14:paraId="72A6E460" w14:textId="77777777" w:rsidTr="00117828">
        <w:trPr>
          <w:cantSplit/>
          <w:trHeight w:val="290"/>
        </w:trPr>
        <w:tc>
          <w:tcPr>
            <w:tcW w:w="3083" w:type="dxa"/>
            <w:gridSpan w:val="3"/>
            <w:tcBorders>
              <w:top w:val="double" w:sz="4" w:space="0" w:color="auto"/>
            </w:tcBorders>
            <w:vAlign w:val="center"/>
          </w:tcPr>
          <w:p w14:paraId="3D20DE89" w14:textId="77777777" w:rsidR="00B24D6C" w:rsidRPr="00117828" w:rsidRDefault="00AD63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14:paraId="31060D14" w14:textId="77777777" w:rsidR="00B24D6C" w:rsidRPr="00117828" w:rsidRDefault="00AD63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156" w:type="dxa"/>
            <w:tcBorders>
              <w:top w:val="double" w:sz="4" w:space="0" w:color="auto"/>
            </w:tcBorders>
            <w:vAlign w:val="center"/>
          </w:tcPr>
          <w:p w14:paraId="503093E7" w14:textId="77777777" w:rsidR="00B24D6C" w:rsidRPr="00117828" w:rsidRDefault="00AD63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手　　数　　料　　欄</w:t>
            </w:r>
          </w:p>
        </w:tc>
      </w:tr>
      <w:tr w:rsidR="00B24D6C" w:rsidRPr="00117828" w14:paraId="708C90CA" w14:textId="77777777" w:rsidTr="00117828">
        <w:trPr>
          <w:cantSplit/>
          <w:trHeight w:val="1316"/>
        </w:trPr>
        <w:tc>
          <w:tcPr>
            <w:tcW w:w="3083" w:type="dxa"/>
            <w:gridSpan w:val="3"/>
            <w:vAlign w:val="center"/>
          </w:tcPr>
          <w:p w14:paraId="07942074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84" w:type="dxa"/>
            <w:vAlign w:val="center"/>
          </w:tcPr>
          <w:p w14:paraId="58ADB311" w14:textId="77777777" w:rsidR="00B24D6C" w:rsidRPr="00117828" w:rsidRDefault="0011782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検査年月日　年　月</w:t>
            </w:r>
            <w:r w:rsidR="00AD632E"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  <w:p w14:paraId="1ABB8478" w14:textId="77777777" w:rsidR="00B24D6C" w:rsidRPr="00117828" w:rsidRDefault="00AD63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17828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117828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eq \o\ad(</w:instrText>
            </w: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検査番号</w:instrText>
            </w:r>
            <w:r w:rsidRPr="00117828">
              <w:rPr>
                <w:rFonts w:asciiTheme="minorEastAsia" w:eastAsiaTheme="minorEastAsia" w:hAnsiTheme="minorEastAsia"/>
                <w:sz w:val="21"/>
                <w:szCs w:val="21"/>
              </w:rPr>
              <w:instrText>,</w:instrText>
            </w: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 xml:space="preserve">　　　　　</w:instrText>
            </w:r>
            <w:r w:rsidRPr="00117828">
              <w:rPr>
                <w:rFonts w:asciiTheme="minorEastAsia" w:eastAsiaTheme="minorEastAsia" w:hAnsiTheme="minorEastAsia"/>
                <w:sz w:val="21"/>
                <w:szCs w:val="21"/>
              </w:rPr>
              <w:instrText>)</w:instrText>
            </w:r>
            <w:r w:rsidRPr="00117828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r w:rsid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第　</w:t>
            </w:r>
            <w:r w:rsidRPr="001178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3156" w:type="dxa"/>
            <w:vAlign w:val="center"/>
          </w:tcPr>
          <w:p w14:paraId="26D5BBA6" w14:textId="77777777" w:rsidR="00B24D6C" w:rsidRPr="00117828" w:rsidRDefault="00B24D6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B9B8C25" w14:textId="77777777" w:rsidR="00117828" w:rsidRDefault="00AD632E" w:rsidP="00117828">
      <w:pPr>
        <w:ind w:firstLineChars="53" w:firstLine="111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B558C5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117828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117828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117828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795C3D88" w14:textId="77777777" w:rsidR="00117828" w:rsidRDefault="00AD632E" w:rsidP="00117828">
      <w:pPr>
        <w:ind w:firstLineChars="360" w:firstLine="756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62B17F4B" w14:textId="77777777" w:rsidR="00117828" w:rsidRDefault="00AD632E" w:rsidP="00117828">
      <w:pPr>
        <w:ind w:leftChars="343" w:left="950" w:hangingChars="93" w:hanging="195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３　設置場所の欄中、起点及び終点の欄には、起点又は終点の事業所名を併記し、経過地の欄には、配管系が設置される市町村名を記入すること。</w:t>
      </w:r>
    </w:p>
    <w:p w14:paraId="4E6D47DF" w14:textId="77777777" w:rsidR="00117828" w:rsidRDefault="00AD632E" w:rsidP="00117828">
      <w:pPr>
        <w:ind w:leftChars="343" w:left="950" w:hangingChars="93" w:hanging="195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４　※印の欄は記入しないこと。</w:t>
      </w:r>
    </w:p>
    <w:p w14:paraId="516B17DE" w14:textId="77777777" w:rsidR="00B24D6C" w:rsidRPr="00117828" w:rsidRDefault="00AD632E" w:rsidP="00117828">
      <w:pPr>
        <w:ind w:leftChars="343" w:left="950" w:hangingChars="93" w:hanging="195"/>
        <w:rPr>
          <w:rFonts w:asciiTheme="minorEastAsia" w:eastAsiaTheme="minorEastAsia" w:hAnsiTheme="minorEastAsia"/>
          <w:sz w:val="21"/>
          <w:szCs w:val="21"/>
        </w:rPr>
      </w:pPr>
      <w:r w:rsidRPr="00117828">
        <w:rPr>
          <w:rFonts w:asciiTheme="minorEastAsia" w:eastAsiaTheme="minorEastAsia" w:hAnsiTheme="minorEastAsia" w:hint="eastAsia"/>
          <w:sz w:val="21"/>
          <w:szCs w:val="21"/>
        </w:rPr>
        <w:t>５　総務大臣に申請する場合は、収入印紙（消印をしないこと。）を貼り付けること。</w:t>
      </w:r>
    </w:p>
    <w:sectPr w:rsidR="00B24D6C" w:rsidRPr="00117828" w:rsidSect="00117828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2E"/>
    <w:rsid w:val="00117828"/>
    <w:rsid w:val="006D66F4"/>
    <w:rsid w:val="00AD632E"/>
    <w:rsid w:val="00B24D6C"/>
    <w:rsid w:val="00B50CFF"/>
    <w:rsid w:val="00B558C5"/>
    <w:rsid w:val="00E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C3356"/>
  <w15:chartTrackingRefBased/>
  <w15:docId w15:val="{6715F654-2779-40F5-954C-1F97BFC7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移送取扱所保安検査申請書</vt:lpstr>
      <vt:lpstr>移送取扱所保安検査申請書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移送取扱所保安検査申請書</dc:title>
  <dc:subject>様式第28（第62条の3関係）</dc:subject>
  <dc:creator>安達広域三浦</dc:creator>
  <cp:keywords/>
  <dc:description/>
  <cp:lastModifiedBy>KIKENBUTUK1</cp:lastModifiedBy>
  <cp:revision>8</cp:revision>
  <dcterms:created xsi:type="dcterms:W3CDTF">2019-01-07T06:18:00Z</dcterms:created>
  <dcterms:modified xsi:type="dcterms:W3CDTF">2023-12-21T01:16:00Z</dcterms:modified>
</cp:coreProperties>
</file>